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Stream Academy 2025-2026 SCHOOL CALENDAR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(Dates are subject to change. You will be given a 2-week notice of any changes.)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14"/>
          <w:szCs w:val="14"/>
        </w:rPr>
        <w:sectPr>
          <w:headerReference r:id="rId6" w:type="default"/>
          <w:footerReference r:id="rId7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AUGUST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</w:t>
        <w:tab/>
        <w:t xml:space="preserve">MON</w:t>
        <w:tab/>
        <w:tab/>
        <w:t xml:space="preserve">First Day of School-  Testing/ Middle School Class Sel (8 am - 1 pm)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6-8</w:t>
        <w:tab/>
        <w:t xml:space="preserve">WED - FRI</w:t>
        <w:tab/>
        <w:t xml:space="preserve">Teacher Work Day/ Student Holiday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</w:t>
        <w:tab/>
        <w:t xml:space="preserve">MON</w:t>
        <w:tab/>
        <w:tab/>
        <w:t xml:space="preserve">First Day with Home Room Teachers (Students Report with Uniforms)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SEPTEMBER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MON</w:t>
        <w:tab/>
        <w:tab/>
        <w:t xml:space="preserve">LABOR DAY – HOLIDAY FOR ALL</w:t>
      </w:r>
    </w:p>
    <w:p w:rsidR="00000000" w:rsidDel="00000000" w:rsidP="00000000" w:rsidRDefault="00000000" w:rsidRPr="00000000" w14:paraId="0000000E">
      <w:pPr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10</w:t>
        <w:tab/>
        <w:t xml:space="preserve">WED</w:t>
        <w:tab/>
        <w:tab/>
        <w:t xml:space="preserve">First Interim Ends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17</w:t>
        <w:tab/>
        <w:t xml:space="preserve">WED</w:t>
        <w:tab/>
        <w:tab/>
        <w:t xml:space="preserve">Interims Published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OCTOBER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13</w:t>
        <w:tab/>
        <w:t xml:space="preserve">MON</w:t>
        <w:tab/>
        <w:tab/>
        <w:t xml:space="preserve">Student Holiday/Teacher Workday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0"/>
          <w:szCs w:val="20"/>
          <w:rtl w:val="0"/>
        </w:rPr>
        <w:t xml:space="preserve">17</w:t>
        <w:tab/>
        <w:t xml:space="preserve">FRI</w:t>
        <w:tab/>
        <w:tab/>
        <w:t xml:space="preserve">Report Cards </w:t>
      </w:r>
      <w:r w:rsidDel="00000000" w:rsidR="00000000" w:rsidRPr="00000000">
        <w:rPr>
          <w:sz w:val="20"/>
          <w:szCs w:val="20"/>
          <w:rtl w:val="0"/>
        </w:rPr>
        <w:t xml:space="preserve">Issued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NOVEMBER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</w:t>
        <w:tab/>
        <w:t xml:space="preserve">TUES</w:t>
        <w:tab/>
        <w:tab/>
        <w:t xml:space="preserve">Veterans Day- Holiday for All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13</w:t>
        <w:tab/>
        <w:t xml:space="preserve">THUR</w:t>
        <w:tab/>
        <w:tab/>
        <w:t xml:space="preserve">Second Interim Ends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</w:t>
        <w:tab/>
        <w:t xml:space="preserve">THUR</w:t>
        <w:tab/>
        <w:tab/>
        <w:t xml:space="preserve">Interims Published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26 -28   WED - FRI </w:t>
        <w:tab/>
        <w:t xml:space="preserve">Thanksgiving Break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DECEMBER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17 - 19</w:t>
        <w:tab/>
        <w:t xml:space="preserve">WED -FRI</w:t>
        <w:tab/>
        <w:t xml:space="preserve">Middle School Exam Days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19</w:t>
        <w:tab/>
        <w:t xml:space="preserve">FRI</w:t>
        <w:tab/>
        <w:tab/>
        <w:t xml:space="preserve">End of Semester</w:t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22 - 31  MON - WED</w:t>
        <w:tab/>
        <w:t xml:space="preserve">Winter Break - Student/ Teacher Holiday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JANUARY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</w:t>
        <w:tab/>
        <w:t xml:space="preserve">THUR</w:t>
        <w:tab/>
        <w:tab/>
        <w:t xml:space="preserve">Holiday for All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</w:t>
        <w:tab/>
        <w:t xml:space="preserve">FRI</w:t>
        <w:tab/>
        <w:tab/>
        <w:t xml:space="preserve">Winter Break -  Student/ Teacher Holiday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</w:t>
        <w:tab/>
        <w:t xml:space="preserve">MON</w:t>
        <w:tab/>
        <w:tab/>
        <w:t xml:space="preserve">Student/ Teacher Return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</w:t>
        <w:tab/>
        <w:t xml:space="preserve">FRI</w:t>
        <w:tab/>
        <w:tab/>
        <w:t xml:space="preserve">Report Cards Issued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19</w:t>
        <w:tab/>
        <w:t xml:space="preserve">MON</w:t>
        <w:tab/>
        <w:tab/>
        <w:t xml:space="preserve">Martin Luther King Jr. Day - Holiday For All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FEBRUARY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</w:t>
        <w:tab/>
        <w:t xml:space="preserve">FRI</w:t>
        <w:tab/>
        <w:tab/>
        <w:t xml:space="preserve">Third Interim Ends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13</w:t>
        <w:tab/>
        <w:t xml:space="preserve">FRI</w:t>
        <w:tab/>
        <w:tab/>
        <w:t xml:space="preserve">Interims Published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16</w:t>
        <w:tab/>
        <w:t xml:space="preserve">MON</w:t>
        <w:tab/>
        <w:tab/>
        <w:t xml:space="preserve">President's/</w:t>
        <w:br w:type="textWrapping"/>
        <w:t xml:space="preserve">/ Day - Student/ Teacher Holiday for All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MARCH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</w:t>
        <w:tab/>
        <w:t xml:space="preserve">THUR</w:t>
        <w:tab/>
        <w:tab/>
        <w:t xml:space="preserve">End of Third Nine Weeks</w:t>
      </w:r>
    </w:p>
    <w:p w:rsidR="00000000" w:rsidDel="00000000" w:rsidP="00000000" w:rsidRDefault="00000000" w:rsidRPr="00000000" w14:paraId="0000002E">
      <w:pPr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13</w:t>
        <w:tab/>
        <w:t xml:space="preserve">FRI</w:t>
        <w:tab/>
        <w:tab/>
        <w:t xml:space="preserve">Student Holiday/ Teacher Workday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</w:t>
        <w:tab/>
        <w:t xml:space="preserve">FRI</w:t>
        <w:tab/>
        <w:tab/>
        <w:t xml:space="preserve">Report Cards Published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23 - 27</w:t>
        <w:tab/>
        <w:t xml:space="preserve">MON - FRI</w:t>
        <w:tab/>
        <w:t xml:space="preserve">Spring Break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APRIL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</w:t>
        <w:tab/>
        <w:t xml:space="preserve"> FRI</w:t>
        <w:tab/>
        <w:tab/>
        <w:t xml:space="preserve">Student/ Teacher Holiday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23</w:t>
        <w:tab/>
        <w:t xml:space="preserve"> THUR</w:t>
        <w:tab/>
        <w:tab/>
        <w:t xml:space="preserve">Fourth Interims Ends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30</w:t>
        <w:tab/>
        <w:t xml:space="preserve"> THUR</w:t>
        <w:tab/>
        <w:tab/>
        <w:t xml:space="preserve">Interims Published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MAY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4- 8</w:t>
        <w:tab/>
        <w:t xml:space="preserve">MON - FRI</w:t>
        <w:tab/>
        <w:t xml:space="preserve">I-Ready Testing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11- 15</w:t>
        <w:tab/>
        <w:t xml:space="preserve">MON - FRI</w:t>
        <w:tab/>
        <w:t xml:space="preserve">Middle School Finals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21</w:t>
        <w:tab/>
        <w:t xml:space="preserve">THUR</w:t>
        <w:tab/>
        <w:tab/>
        <w:t xml:space="preserve">Report Cards Issued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22</w:t>
        <w:tab/>
        <w:t xml:space="preserve">FRI</w:t>
        <w:tab/>
        <w:tab/>
        <w:t xml:space="preserve">Last Day of School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Updated 7/20/2025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753777" cy="13192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3777" cy="1319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